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5A" w:rsidRPr="003913C1" w:rsidRDefault="004D0A5A" w:rsidP="004D0A5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4D0A5A" w:rsidRPr="004D5BF2" w:rsidRDefault="004D0A5A" w:rsidP="004D0A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</w:t>
      </w:r>
      <w:proofErr w:type="spellStart"/>
      <w:r>
        <w:rPr>
          <w:rFonts w:ascii="Times New Roman" w:hAnsi="Times New Roman"/>
          <w:b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b/>
          <w:sz w:val="24"/>
          <w:szCs w:val="24"/>
        </w:rPr>
        <w:t>» - моя компания»</w:t>
      </w:r>
    </w:p>
    <w:p w:rsidR="004D0A5A" w:rsidRPr="004D5BF2" w:rsidRDefault="004D0A5A" w:rsidP="004D0A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4D0A5A" w:rsidRPr="00695EED" w:rsidTr="003712A4">
        <w:tc>
          <w:tcPr>
            <w:tcW w:w="3794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Юрий Михайлович</w:t>
            </w:r>
          </w:p>
        </w:tc>
      </w:tr>
      <w:tr w:rsidR="004D0A5A" w:rsidRPr="00695EED" w:rsidTr="003712A4">
        <w:tc>
          <w:tcPr>
            <w:tcW w:w="3794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05.06.1945</w:t>
            </w:r>
          </w:p>
        </w:tc>
      </w:tr>
      <w:tr w:rsidR="004D0A5A" w:rsidRPr="00695EED" w:rsidTr="003712A4">
        <w:tc>
          <w:tcPr>
            <w:tcW w:w="3794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0A5A" w:rsidRPr="00DA0FC9" w:rsidRDefault="004D0A5A" w:rsidP="00C10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</w:p>
        </w:tc>
      </w:tr>
      <w:tr w:rsidR="004D0A5A" w:rsidRPr="00695EED" w:rsidTr="003712A4">
        <w:tc>
          <w:tcPr>
            <w:tcW w:w="3794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0A5A" w:rsidRPr="00695EED" w:rsidRDefault="00C10C86" w:rsidP="00304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материально-технического обеспечения</w:t>
            </w:r>
            <w:r w:rsidRPr="0030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4D0A5A">
              <w:rPr>
                <w:rFonts w:ascii="Times New Roman" w:hAnsi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>а ОАО «</w:t>
            </w:r>
            <w:proofErr w:type="spellStart"/>
            <w:r w:rsidR="004D0A5A" w:rsidRPr="00DA0FC9"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D0A5A" w:rsidRPr="00DA0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D0A5A" w:rsidRPr="00DA0FC9">
              <w:rPr>
                <w:rFonts w:ascii="Times New Roman" w:hAnsi="Times New Roman"/>
                <w:sz w:val="24"/>
                <w:szCs w:val="24"/>
              </w:rPr>
              <w:t>Кабельная сеть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0A5A" w:rsidRPr="00695EED" w:rsidTr="003712A4">
        <w:tc>
          <w:tcPr>
            <w:tcW w:w="3794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4D0A5A" w:rsidRPr="00695EED" w:rsidTr="003712A4">
        <w:tc>
          <w:tcPr>
            <w:tcW w:w="3794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0A5A" w:rsidRPr="00695EED" w:rsidRDefault="004D0A5A" w:rsidP="003712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4D0A5A" w:rsidRPr="00695EED" w:rsidRDefault="004D0A5A" w:rsidP="004D0A5A">
      <w:pPr>
        <w:pStyle w:val="a3"/>
        <w:rPr>
          <w:rFonts w:ascii="Times New Roman" w:hAnsi="Times New Roman"/>
          <w:sz w:val="24"/>
          <w:szCs w:val="24"/>
        </w:rPr>
      </w:pPr>
    </w:p>
    <w:p w:rsidR="004D0A5A" w:rsidRDefault="004D0A5A" w:rsidP="004D0A5A"/>
    <w:p w:rsidR="00907318" w:rsidRDefault="00907318"/>
    <w:sectPr w:rsidR="00907318" w:rsidSect="00DA0F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A5A"/>
    <w:rsid w:val="003043EB"/>
    <w:rsid w:val="004D0A5A"/>
    <w:rsid w:val="00907318"/>
    <w:rsid w:val="00C10C86"/>
    <w:rsid w:val="00CF127C"/>
    <w:rsid w:val="00DC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A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Zyubanova.MN</dc:creator>
  <cp:keywords/>
  <dc:description/>
  <cp:lastModifiedBy>Zyubanova.MN</cp:lastModifiedBy>
  <cp:revision>4</cp:revision>
  <dcterms:created xsi:type="dcterms:W3CDTF">2014-06-27T10:34:00Z</dcterms:created>
  <dcterms:modified xsi:type="dcterms:W3CDTF">2014-07-03T07:25:00Z</dcterms:modified>
</cp:coreProperties>
</file>